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B8C" w:rsidRDefault="006926BF" w:rsidP="006926BF">
      <w:pPr>
        <w:jc w:val="center"/>
        <w:rPr>
          <w:b/>
          <w:u w:val="single"/>
        </w:rPr>
      </w:pPr>
      <w:r>
        <w:rPr>
          <w:b/>
          <w:u w:val="single"/>
        </w:rPr>
        <w:t>Unit 4 Digital Citizenship</w:t>
      </w:r>
    </w:p>
    <w:p w:rsidR="006926BF" w:rsidRPr="00C44813" w:rsidRDefault="00B731BA" w:rsidP="006926BF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5" w:history="1">
        <w:r w:rsidR="006926BF" w:rsidRPr="006926BF">
          <w:rPr>
            <w:rStyle w:val="Hyperlink"/>
          </w:rPr>
          <w:t>Activities for Teaching Identity Theft</w:t>
        </w:r>
      </w:hyperlink>
    </w:p>
    <w:p w:rsidR="00C44813" w:rsidRPr="007051D0" w:rsidRDefault="00C44813" w:rsidP="006926BF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6" w:history="1">
        <w:r w:rsidRPr="00C44813">
          <w:rPr>
            <w:rStyle w:val="Hyperlink"/>
          </w:rPr>
          <w:t>Digital Citizenship Curriculum</w:t>
        </w:r>
      </w:hyperlink>
      <w:r>
        <w:rPr>
          <w:rStyle w:val="Hyperlink"/>
        </w:rPr>
        <w:t xml:space="preserve"> </w:t>
      </w:r>
    </w:p>
    <w:p w:rsidR="007051D0" w:rsidRPr="00F03C09" w:rsidRDefault="007051D0" w:rsidP="006926BF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7" w:history="1">
        <w:r w:rsidRPr="007051D0">
          <w:rPr>
            <w:rStyle w:val="Hyperlink"/>
          </w:rPr>
          <w:t>Digital Citizenship: Lessons and Resources</w:t>
        </w:r>
      </w:hyperlink>
    </w:p>
    <w:p w:rsidR="00F03C09" w:rsidRPr="00D20AA6" w:rsidRDefault="00F03C09" w:rsidP="006926BF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8" w:history="1">
        <w:r w:rsidRPr="00F03C09">
          <w:rPr>
            <w:rStyle w:val="Hyperlink"/>
          </w:rPr>
          <w:t>The Nine Elements of Digital Citizenship</w:t>
        </w:r>
      </w:hyperlink>
    </w:p>
    <w:p w:rsidR="00D20AA6" w:rsidRPr="00B731BA" w:rsidRDefault="00D20AA6" w:rsidP="006926BF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hyperlink r:id="rId9" w:history="1">
        <w:r w:rsidRPr="00D20AA6">
          <w:rPr>
            <w:rStyle w:val="Hyperlink"/>
          </w:rPr>
          <w:t>Nine Resources for Teaching Digital Citizenship</w:t>
        </w:r>
      </w:hyperlink>
    </w:p>
    <w:p w:rsidR="00B731BA" w:rsidRPr="006926BF" w:rsidRDefault="00B731BA" w:rsidP="006926BF">
      <w:pPr>
        <w:pStyle w:val="ListParagraph"/>
        <w:numPr>
          <w:ilvl w:val="0"/>
          <w:numId w:val="1"/>
        </w:numPr>
      </w:pPr>
      <w:hyperlink r:id="rId10" w:history="1">
        <w:proofErr w:type="spellStart"/>
        <w:r w:rsidRPr="00B731BA">
          <w:rPr>
            <w:rStyle w:val="Hyperlink"/>
          </w:rPr>
          <w:t>Edutopia</w:t>
        </w:r>
        <w:proofErr w:type="spellEnd"/>
        <w:r w:rsidRPr="00B731BA">
          <w:rPr>
            <w:rStyle w:val="Hyperlink"/>
          </w:rPr>
          <w:t xml:space="preserve"> Digital Citizenship</w:t>
        </w:r>
      </w:hyperlink>
      <w:bookmarkStart w:id="0" w:name="_GoBack"/>
      <w:bookmarkEnd w:id="0"/>
    </w:p>
    <w:sectPr w:rsidR="00B731BA" w:rsidRPr="006926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3E5BE5"/>
    <w:multiLevelType w:val="hybridMultilevel"/>
    <w:tmpl w:val="51D6D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E69"/>
    <w:rsid w:val="006926BF"/>
    <w:rsid w:val="007051D0"/>
    <w:rsid w:val="00861E69"/>
    <w:rsid w:val="00B731BA"/>
    <w:rsid w:val="00C44813"/>
    <w:rsid w:val="00D20AA6"/>
    <w:rsid w:val="00E13B8C"/>
    <w:rsid w:val="00F0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4B6AD"/>
  <w15:chartTrackingRefBased/>
  <w15:docId w15:val="{F88F8D25-F230-4950-B55A-D03162515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6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26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chinctrl.org/building-digital-citizenship-lesson-plans-for-high-school-student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dison.campusguides.com/digitalcitizenship/h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mmonsense.org/education/digital-citizenship/curriculum?grades=9%2C10%2C11%2C1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familyconsumersciences.com/2019/04/activities-for-teaching-about-identity-theft/" TargetMode="External"/><Relationship Id="rId10" Type="http://schemas.openxmlformats.org/officeDocument/2006/relationships/hyperlink" Target="https://www.edutopia.org/topic/digital-citizensh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ste.org/explore/digital-citizenship/9-resources-teaching-digital-citizensh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124</Words>
  <Characters>710</Characters>
  <Application>Microsoft Office Word</Application>
  <DocSecurity>0</DocSecurity>
  <Lines>5</Lines>
  <Paragraphs>1</Paragraphs>
  <ScaleCrop>false</ScaleCrop>
  <Company>Monroe Township Public Schools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Williamstown High School</dc:creator>
  <cp:keywords/>
  <dc:description/>
  <cp:lastModifiedBy>Williamstown High School</cp:lastModifiedBy>
  <cp:revision>7</cp:revision>
  <dcterms:created xsi:type="dcterms:W3CDTF">2020-07-08T13:48:00Z</dcterms:created>
  <dcterms:modified xsi:type="dcterms:W3CDTF">2020-07-08T15:10:00Z</dcterms:modified>
</cp:coreProperties>
</file>